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8D48" w14:textId="14CF0CCD" w:rsidR="009A3AA4" w:rsidRDefault="005952AE" w:rsidP="009A3A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デイサービスセンターの看護師</w:t>
      </w:r>
      <w:r w:rsidR="005E09B4" w:rsidRPr="000F178C">
        <w:rPr>
          <w:rFonts w:ascii="HG丸ｺﾞｼｯｸM-PRO" w:eastAsia="HG丸ｺﾞｼｯｸM-PRO" w:hAnsi="HG丸ｺﾞｼｯｸM-PRO" w:hint="eastAsia"/>
          <w:sz w:val="28"/>
          <w:szCs w:val="28"/>
        </w:rPr>
        <w:t>募集（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パートタイマー</w:t>
      </w:r>
      <w:r w:rsidR="005E09B4" w:rsidRPr="000F178C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3EF9E457" w14:textId="77777777" w:rsidR="000F178C" w:rsidRPr="00A13672" w:rsidRDefault="000F178C" w:rsidP="000F1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B9A7A3" w14:textId="77777777" w:rsidR="009006DD" w:rsidRDefault="00686D10" w:rsidP="009006D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　仕事内容</w:t>
      </w:r>
    </w:p>
    <w:p w14:paraId="232EC60C" w14:textId="1499AE73" w:rsidR="00D41C5A" w:rsidRDefault="009006DD" w:rsidP="005952AE">
      <w:pPr>
        <w:ind w:left="520" w:hangingChars="200" w:hanging="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6166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>デイサービスセンターでの看護業務</w:t>
      </w:r>
    </w:p>
    <w:p w14:paraId="5AB27EBB" w14:textId="18EDBB6F" w:rsidR="005952AE" w:rsidRPr="00686D10" w:rsidRDefault="005952AE" w:rsidP="005952AE">
      <w:pPr>
        <w:ind w:left="440" w:hangingChars="200" w:hanging="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（血圧・脈拍・体温などの体調チェック、服薬管理、処置、健康相談など）</w:t>
      </w:r>
    </w:p>
    <w:p w14:paraId="7D4AB0CD" w14:textId="04B6D707" w:rsidR="005952AE" w:rsidRPr="005952AE" w:rsidRDefault="00686D10" w:rsidP="005952AE">
      <w:pPr>
        <w:ind w:left="520" w:hangingChars="200" w:hanging="520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2　</w:t>
      </w:r>
      <w:r w:rsidR="005952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資格　</w:t>
      </w:r>
      <w:r w:rsidR="005952AE" w:rsidRPr="005952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看護師免許　</w:t>
      </w:r>
    </w:p>
    <w:p w14:paraId="322231CA" w14:textId="77777777" w:rsidR="005E09B4" w:rsidRDefault="00686D10" w:rsidP="005E09B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　労働条件等</w:t>
      </w:r>
    </w:p>
    <w:p w14:paraId="08B5AB86" w14:textId="6CDE9196" w:rsidR="005E09B4" w:rsidRDefault="00A13672" w:rsidP="009D499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</w:t>
      </w:r>
      <w:r w:rsidR="00D41C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看護師：1,735円　　</w:t>
      </w:r>
    </w:p>
    <w:p w14:paraId="3C81E2CF" w14:textId="3C7C6794" w:rsidR="005E09B4" w:rsidRDefault="005E09B4" w:rsidP="005E09B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○通勤手当：実費支給（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>日額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，０００円を上限）</w:t>
      </w:r>
    </w:p>
    <w:p w14:paraId="02F252F5" w14:textId="63C67581" w:rsidR="005E09B4" w:rsidRDefault="009006DD" w:rsidP="005E09B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E09B4">
        <w:rPr>
          <w:rFonts w:ascii="HG丸ｺﾞｼｯｸM-PRO" w:eastAsia="HG丸ｺﾞｼｯｸM-PRO" w:hAnsi="HG丸ｺﾞｼｯｸM-PRO" w:hint="eastAsia"/>
          <w:sz w:val="24"/>
          <w:szCs w:val="24"/>
        </w:rPr>
        <w:t>○勤務日・時間</w:t>
      </w:r>
      <w:r w:rsidR="00E25C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5654378" w14:textId="298D580B" w:rsidR="005E09B4" w:rsidRDefault="00B47052" w:rsidP="005E09B4">
      <w:pPr>
        <w:ind w:firstLineChars="300" w:firstLine="65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月～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曜日</w:t>
      </w:r>
      <w:r w:rsidR="005952AE">
        <w:rPr>
          <w:rFonts w:ascii="HG丸ｺﾞｼｯｸM-PRO" w:eastAsia="HG丸ｺﾞｼｯｸM-PRO" w:hAnsi="HG丸ｺﾞｼｯｸM-PRO" w:hint="eastAsia"/>
          <w:sz w:val="24"/>
          <w:szCs w:val="24"/>
        </w:rPr>
        <w:t>のうち1日以上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686D1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～１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（実働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４５分</w:t>
      </w:r>
      <w:r w:rsidR="005E09B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E997ADA" w14:textId="6674A37B" w:rsidR="009006DD" w:rsidRDefault="00B47052" w:rsidP="005E09B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06DD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852CAE">
        <w:rPr>
          <w:rFonts w:ascii="HG丸ｺﾞｼｯｸM-PRO" w:eastAsia="HG丸ｺﾞｼｯｸM-PRO" w:hAnsi="HG丸ｺﾞｼｯｸM-PRO" w:hint="eastAsia"/>
          <w:sz w:val="24"/>
          <w:szCs w:val="24"/>
        </w:rPr>
        <w:t>待遇：年次有給休暇・特別休暇</w:t>
      </w:r>
    </w:p>
    <w:p w14:paraId="4643FBE7" w14:textId="5231098B" w:rsidR="00852CAE" w:rsidRDefault="00852CAE" w:rsidP="00852CAE">
      <w:pPr>
        <w:ind w:left="659" w:hangingChars="300" w:hanging="659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＊採用日から令和5年9月30日までの契約、以後原則更新（70歳を迎えた最初の3月31日までの更新）</w:t>
      </w:r>
    </w:p>
    <w:p w14:paraId="70587D6E" w14:textId="77777777" w:rsidR="00A13672" w:rsidRDefault="00A13672" w:rsidP="005E09B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＊労働条件等詳しい内容についてはお問い合わせください。</w:t>
      </w:r>
    </w:p>
    <w:p w14:paraId="0DD0C566" w14:textId="77777777" w:rsidR="005E09B4" w:rsidRPr="00113924" w:rsidRDefault="005E09B4" w:rsidP="0011392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331ED">
        <w:rPr>
          <w:rFonts w:ascii="HG丸ｺﾞｼｯｸM-PRO" w:eastAsia="HG丸ｺﾞｼｯｸM-PRO" w:hAnsi="HG丸ｺﾞｼｯｸM-PRO" w:hint="eastAsia"/>
          <w:sz w:val="28"/>
          <w:szCs w:val="28"/>
        </w:rPr>
        <w:t>【応募方法】</w:t>
      </w:r>
    </w:p>
    <w:p w14:paraId="1D3184D7" w14:textId="493A99ED" w:rsidR="00D41C5A" w:rsidRPr="00852CAE" w:rsidRDefault="00B47052" w:rsidP="00D41C5A">
      <w:pPr>
        <w:ind w:leftChars="100" w:left="410" w:hangingChars="100" w:hanging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52CA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0" wp14:anchorId="3BCF6668" wp14:editId="1E9888F0">
            <wp:simplePos x="0" y="0"/>
            <wp:positionH relativeFrom="margin">
              <wp:posOffset>6725920</wp:posOffset>
            </wp:positionH>
            <wp:positionV relativeFrom="paragraph">
              <wp:posOffset>275590</wp:posOffset>
            </wp:positionV>
            <wp:extent cx="1814830" cy="1722120"/>
            <wp:effectExtent l="133350" t="114300" r="128270" b="1828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保育士イラスト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11169" b="-7815"/>
                    <a:stretch/>
                  </pic:blipFill>
                  <pic:spPr bwMode="auto">
                    <a:xfrm>
                      <a:off x="0" y="0"/>
                      <a:ext cx="1814830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1C5A" w:rsidRPr="00852CAE">
        <w:rPr>
          <w:rFonts w:ascii="HG丸ｺﾞｼｯｸM-PRO" w:eastAsia="HG丸ｺﾞｼｯｸM-PRO" w:hAnsi="HG丸ｺﾞｼｯｸM-PRO" w:hint="eastAsia"/>
          <w:sz w:val="24"/>
          <w:szCs w:val="24"/>
        </w:rPr>
        <w:t>・電話でご連絡</w:t>
      </w:r>
      <w:r w:rsidR="003E5B02" w:rsidRPr="00852CAE">
        <w:rPr>
          <w:rFonts w:ascii="HG丸ｺﾞｼｯｸM-PRO" w:eastAsia="HG丸ｺﾞｼｯｸM-PRO" w:hAnsi="HG丸ｺﾞｼｯｸM-PRO" w:hint="eastAsia"/>
          <w:sz w:val="24"/>
          <w:szCs w:val="24"/>
        </w:rPr>
        <w:t>ください。面接日を決めさせていただきます。</w:t>
      </w:r>
    </w:p>
    <w:p w14:paraId="0FC1FB15" w14:textId="2E2E2FF5" w:rsidR="00D41C5A" w:rsidRPr="00852CAE" w:rsidRDefault="00D41C5A" w:rsidP="003E5B02">
      <w:pPr>
        <w:ind w:leftChars="100" w:left="410" w:hangingChars="100" w:hanging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52CA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E5B02" w:rsidRPr="00852CAE">
        <w:rPr>
          <w:rFonts w:ascii="HG丸ｺﾞｼｯｸM-PRO" w:eastAsia="HG丸ｺﾞｼｯｸM-PRO" w:hAnsi="HG丸ｺﾞｼｯｸM-PRO" w:hint="eastAsia"/>
          <w:sz w:val="24"/>
          <w:szCs w:val="24"/>
        </w:rPr>
        <w:t>履歴書（写真貼付）、資格証明書（写）を送付してください。</w:t>
      </w:r>
    </w:p>
    <w:p w14:paraId="1FCA1957" w14:textId="33204017" w:rsidR="00D41C5A" w:rsidRPr="00852CAE" w:rsidRDefault="00D41C5A" w:rsidP="00D41C5A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52C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・面接後、郵送にて採否を通知いたします（7日程度）</w:t>
      </w:r>
    </w:p>
    <w:p w14:paraId="273AE7BD" w14:textId="0A44D8D5" w:rsidR="00D41C5A" w:rsidRPr="00852CAE" w:rsidRDefault="00D41C5A" w:rsidP="00D41C5A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52C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＊見学をご希望される方は下記までご連絡ください。</w:t>
      </w:r>
    </w:p>
    <w:p w14:paraId="19D8FBEE" w14:textId="2D657F4E" w:rsidR="00D41C5A" w:rsidRDefault="00D41C5A" w:rsidP="00D41C5A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458AC4" w14:textId="27DBE4EA" w:rsidR="00D41C5A" w:rsidRDefault="00D41C5A" w:rsidP="00D41C5A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＝連絡先＝</w:t>
      </w:r>
    </w:p>
    <w:p w14:paraId="6AE9489C" w14:textId="39E9A034" w:rsidR="00D41C5A" w:rsidRDefault="00852CAE" w:rsidP="00D41C5A">
      <w:pPr>
        <w:ind w:left="380" w:hangingChars="200" w:hanging="3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CCA1AE7" wp14:editId="2C4563BE">
            <wp:simplePos x="0" y="0"/>
            <wp:positionH relativeFrom="margin">
              <wp:posOffset>3735070</wp:posOffset>
            </wp:positionH>
            <wp:positionV relativeFrom="paragraph">
              <wp:posOffset>72390</wp:posOffset>
            </wp:positionV>
            <wp:extent cx="2219325" cy="20212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41C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社会福祉法人横須賀基督教社会館　　</w:t>
      </w:r>
    </w:p>
    <w:p w14:paraId="1293667C" w14:textId="77777777" w:rsidR="00CB4C6D" w:rsidRPr="00D41C5A" w:rsidRDefault="00D41C5A" w:rsidP="00D41C5A">
      <w:pPr>
        <w:ind w:leftChars="100" w:left="450" w:hangingChars="100" w:hanging="2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法人事務局　　046-861-9773</w:t>
      </w:r>
    </w:p>
    <w:sectPr w:rsidR="00CB4C6D" w:rsidRPr="00D41C5A" w:rsidSect="0095656D">
      <w:pgSz w:w="11906" w:h="16838" w:code="9"/>
      <w:pgMar w:top="1531" w:right="1588" w:bottom="1531" w:left="1588" w:header="851" w:footer="992" w:gutter="0"/>
      <w:cols w:space="425"/>
      <w:docGrid w:type="linesAndChars" w:linePitch="32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5335" w14:textId="77777777" w:rsidR="00DE216C" w:rsidRDefault="00DE216C" w:rsidP="0015770D">
      <w:r>
        <w:separator/>
      </w:r>
    </w:p>
  </w:endnote>
  <w:endnote w:type="continuationSeparator" w:id="0">
    <w:p w14:paraId="4CBC0BCC" w14:textId="77777777" w:rsidR="00DE216C" w:rsidRDefault="00DE216C" w:rsidP="0015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0584" w14:textId="77777777" w:rsidR="00DE216C" w:rsidRDefault="00DE216C" w:rsidP="0015770D">
      <w:r>
        <w:separator/>
      </w:r>
    </w:p>
  </w:footnote>
  <w:footnote w:type="continuationSeparator" w:id="0">
    <w:p w14:paraId="36C8BC2B" w14:textId="77777777" w:rsidR="00DE216C" w:rsidRDefault="00DE216C" w:rsidP="0015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7F3"/>
    <w:multiLevelType w:val="hybridMultilevel"/>
    <w:tmpl w:val="673AB94E"/>
    <w:lvl w:ilvl="0" w:tplc="22241D46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3669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11"/>
    <w:rsid w:val="00017D44"/>
    <w:rsid w:val="00072B3D"/>
    <w:rsid w:val="0007425B"/>
    <w:rsid w:val="000B584F"/>
    <w:rsid w:val="000C2459"/>
    <w:rsid w:val="000F178C"/>
    <w:rsid w:val="00113924"/>
    <w:rsid w:val="0015770D"/>
    <w:rsid w:val="001B073F"/>
    <w:rsid w:val="001D104B"/>
    <w:rsid w:val="0024179D"/>
    <w:rsid w:val="0033706E"/>
    <w:rsid w:val="003B6711"/>
    <w:rsid w:val="003E3AD5"/>
    <w:rsid w:val="003E5B02"/>
    <w:rsid w:val="0045604B"/>
    <w:rsid w:val="004E0AAB"/>
    <w:rsid w:val="005952AE"/>
    <w:rsid w:val="005D1BF1"/>
    <w:rsid w:val="005E09B4"/>
    <w:rsid w:val="00611C88"/>
    <w:rsid w:val="00616651"/>
    <w:rsid w:val="00686D10"/>
    <w:rsid w:val="00705731"/>
    <w:rsid w:val="007D33F4"/>
    <w:rsid w:val="007F6F92"/>
    <w:rsid w:val="00831B09"/>
    <w:rsid w:val="00852CAE"/>
    <w:rsid w:val="008A4823"/>
    <w:rsid w:val="008A6F1C"/>
    <w:rsid w:val="009006DD"/>
    <w:rsid w:val="00921FF5"/>
    <w:rsid w:val="0095656D"/>
    <w:rsid w:val="009A3AA4"/>
    <w:rsid w:val="009D499B"/>
    <w:rsid w:val="009D617E"/>
    <w:rsid w:val="00A13672"/>
    <w:rsid w:val="00A57B21"/>
    <w:rsid w:val="00AC3AC1"/>
    <w:rsid w:val="00B47052"/>
    <w:rsid w:val="00B90411"/>
    <w:rsid w:val="00B95A7C"/>
    <w:rsid w:val="00BC684C"/>
    <w:rsid w:val="00CB4C6D"/>
    <w:rsid w:val="00D27C41"/>
    <w:rsid w:val="00D41C5A"/>
    <w:rsid w:val="00D46131"/>
    <w:rsid w:val="00DB3A36"/>
    <w:rsid w:val="00DE216C"/>
    <w:rsid w:val="00E25CB3"/>
    <w:rsid w:val="00E331ED"/>
    <w:rsid w:val="00E479A2"/>
    <w:rsid w:val="00E87A4A"/>
    <w:rsid w:val="00EE10AC"/>
    <w:rsid w:val="00EF2521"/>
    <w:rsid w:val="00F36D28"/>
    <w:rsid w:val="00F60819"/>
    <w:rsid w:val="00FA60EE"/>
    <w:rsid w:val="00FB23A7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73008"/>
  <w15:docId w15:val="{080BC345-94D9-49A8-ABFE-BA8979E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A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E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157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5770D"/>
  </w:style>
  <w:style w:type="paragraph" w:styleId="a9">
    <w:name w:val="footer"/>
    <w:basedOn w:val="a"/>
    <w:link w:val="aa"/>
    <w:uiPriority w:val="99"/>
    <w:semiHidden/>
    <w:unhideWhenUsed/>
    <w:rsid w:val="00157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5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F953-1679-48A7-8C1D-E35F3433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syakaikan05</dc:creator>
  <cp:lastModifiedBy>HONBU01</cp:lastModifiedBy>
  <cp:revision>3</cp:revision>
  <cp:lastPrinted>2015-10-02T05:07:00Z</cp:lastPrinted>
  <dcterms:created xsi:type="dcterms:W3CDTF">2023-07-13T07:20:00Z</dcterms:created>
  <dcterms:modified xsi:type="dcterms:W3CDTF">2023-07-13T07:45:00Z</dcterms:modified>
</cp:coreProperties>
</file>